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4743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14:paraId="583010FE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2021年第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/>
          <w:color w:val="000000"/>
          <w:sz w:val="32"/>
          <w:szCs w:val="32"/>
          <w:u w:val="none"/>
        </w:rPr>
        <w:t>期（总期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83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 w14:paraId="236C276A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 2021年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  <w:u w:val="none"/>
        </w:rPr>
        <w:t>日</w:t>
      </w:r>
    </w:p>
    <w:p w14:paraId="1BAC4DEE">
      <w:pPr>
        <w:pBdr>
          <w:bottom w:val="thinThickSmallGap" w:color="FF0000" w:sz="18" w:space="1"/>
        </w:pBdr>
        <w:snapToGrid w:val="0"/>
        <w:rPr>
          <w:rFonts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 w14:paraId="29EFD328"/>
    <w:p w14:paraId="428AD60A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 w14:paraId="69FE152B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2021年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日，院长罗发海在博学楼五楼会议室主持召开党政联席会。柳洪琼、黄春芳、陶有田出席会议。会议主要内容纪要如下：</w:t>
      </w:r>
    </w:p>
    <w:p w14:paraId="2F525827">
      <w:pPr>
        <w:pStyle w:val="2"/>
        <w:spacing w:line="560" w:lineRule="exact"/>
        <w:ind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1.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关于研究朱建辉同学若干课程补修、重修、考核方式情况工作。经研究决定，一致同意考核方式。</w:t>
      </w:r>
    </w:p>
    <w:p w14:paraId="786047C6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56E94B24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419DA46A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7EDFFFFD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02EE1A11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7D9623BF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6331E991">
      <w:pPr>
        <w:pStyle w:val="2"/>
        <w:spacing w:line="560" w:lineRule="exact"/>
        <w:ind w:firstLine="640" w:firstLineChars="0"/>
        <w:rPr>
          <w:rFonts w:ascii="方正仿宋_GBK" w:eastAsia="方正仿宋_GBK"/>
          <w:sz w:val="32"/>
          <w:szCs w:val="32"/>
        </w:rPr>
      </w:pPr>
    </w:p>
    <w:p w14:paraId="46B61DDB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9264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h09Kz0QAA&#10;AAQBAAAPAAAAAAAAAAEAIAAAACIAAABkcnMvZG93bnJldi54bWxQSwECFAAUAAAACACHTuJAkUHW&#10;vOwBAADYAwAADgAAAAAAAAABACAAAAAg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0288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KMpcDT&#10;AAAABgEAAA8AAAAAAAAAAQAgAAAAIgAAAGRycy9kb3ducmV2LnhtbFBLAQIUABQAAAAIAIdO4kDP&#10;gVIg7AEAANg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2021年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12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10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u w:val="none"/>
        </w:rPr>
        <w:t>日印发</w:t>
      </w:r>
    </w:p>
    <w:p w14:paraId="36DE59C8">
      <w:pPr>
        <w:spacing w:line="560" w:lineRule="exact"/>
        <w:ind w:firstLine="640" w:firstLineChars="200"/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NDZhM2M1NjFmYzk0MTgzMjZlNTdiZjM3YjE5MzQifQ=="/>
  </w:docVars>
  <w:rsids>
    <w:rsidRoot w:val="79883F36"/>
    <w:rsid w:val="000B36FD"/>
    <w:rsid w:val="001C5345"/>
    <w:rsid w:val="001E3904"/>
    <w:rsid w:val="002922B2"/>
    <w:rsid w:val="002C67F5"/>
    <w:rsid w:val="002D4F0D"/>
    <w:rsid w:val="002D5949"/>
    <w:rsid w:val="002F4881"/>
    <w:rsid w:val="00305809"/>
    <w:rsid w:val="00313CCA"/>
    <w:rsid w:val="004460E5"/>
    <w:rsid w:val="00545F33"/>
    <w:rsid w:val="00597784"/>
    <w:rsid w:val="005E2269"/>
    <w:rsid w:val="006321E7"/>
    <w:rsid w:val="006334B0"/>
    <w:rsid w:val="00647F74"/>
    <w:rsid w:val="0068418D"/>
    <w:rsid w:val="006F1384"/>
    <w:rsid w:val="0072411D"/>
    <w:rsid w:val="009226C1"/>
    <w:rsid w:val="0094388D"/>
    <w:rsid w:val="009533A9"/>
    <w:rsid w:val="00971E64"/>
    <w:rsid w:val="009B626D"/>
    <w:rsid w:val="009C2787"/>
    <w:rsid w:val="00BD51C5"/>
    <w:rsid w:val="00C00F3A"/>
    <w:rsid w:val="00C062F9"/>
    <w:rsid w:val="00C9140B"/>
    <w:rsid w:val="00CA6C55"/>
    <w:rsid w:val="00CA7704"/>
    <w:rsid w:val="00CE7315"/>
    <w:rsid w:val="00D31457"/>
    <w:rsid w:val="00E32F79"/>
    <w:rsid w:val="00E33008"/>
    <w:rsid w:val="00E74192"/>
    <w:rsid w:val="00EB582B"/>
    <w:rsid w:val="00FB384F"/>
    <w:rsid w:val="04B75406"/>
    <w:rsid w:val="04E50F69"/>
    <w:rsid w:val="103E616F"/>
    <w:rsid w:val="13994E2B"/>
    <w:rsid w:val="14922496"/>
    <w:rsid w:val="155161C1"/>
    <w:rsid w:val="1687582A"/>
    <w:rsid w:val="19054EDE"/>
    <w:rsid w:val="1BE56AA5"/>
    <w:rsid w:val="1D9E7AC0"/>
    <w:rsid w:val="1E8C6363"/>
    <w:rsid w:val="25DF2416"/>
    <w:rsid w:val="33442CC6"/>
    <w:rsid w:val="33EE05CA"/>
    <w:rsid w:val="34931B20"/>
    <w:rsid w:val="5020372A"/>
    <w:rsid w:val="5096647D"/>
    <w:rsid w:val="521F7BF1"/>
    <w:rsid w:val="53CF7C63"/>
    <w:rsid w:val="58414C8A"/>
    <w:rsid w:val="5CD02C54"/>
    <w:rsid w:val="5FC770DA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183</Characters>
  <Lines>1</Lines>
  <Paragraphs>1</Paragraphs>
  <TotalTime>5</TotalTime>
  <ScaleCrop>false</ScaleCrop>
  <LinksUpToDate>false</LinksUpToDate>
  <CharactersWithSpaces>232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2019-04-16T02:54:00Z</dcterms:created>
  <dc:creator>Administrator</dc:creator>
  <cp:lastModifiedBy>奋斗小青年</cp:lastModifiedBy>
  <dcterms:modified xsi:type="dcterms:W3CDTF">2024-06-23T14:05:50Z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B2C07E279D4A4C2890F5115DD2C5623A</vt:lpwstr>
  </property>
</Properties>
</file>