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3B" w:rsidRPr="00C47EF8" w:rsidRDefault="00200F3B" w:rsidP="004A0351">
      <w:pPr>
        <w:spacing w:afterLines="100" w:after="312"/>
        <w:jc w:val="center"/>
        <w:rPr>
          <w:rFonts w:ascii="方正小标宋_GBK" w:eastAsia="方正小标宋_GBK" w:hAnsi="宋体" w:hint="eastAsia"/>
          <w:bCs/>
          <w:sz w:val="42"/>
          <w:szCs w:val="44"/>
        </w:rPr>
      </w:pPr>
      <w:r w:rsidRPr="00C47EF8">
        <w:rPr>
          <w:rFonts w:ascii="方正小标宋_GBK" w:eastAsia="方正小标宋_GBK" w:hAnsi="宋体" w:hint="eastAsia"/>
          <w:sz w:val="42"/>
          <w:szCs w:val="44"/>
        </w:rPr>
        <w:t>巢湖学院教师</w:t>
      </w:r>
      <w:r w:rsidR="00BA723C" w:rsidRPr="00C47EF8">
        <w:rPr>
          <w:rFonts w:ascii="方正小标宋_GBK" w:eastAsia="方正小标宋_GBK" w:hAnsi="宋体" w:hint="eastAsia"/>
          <w:sz w:val="42"/>
          <w:szCs w:val="44"/>
        </w:rPr>
        <w:t>（含双肩挑）</w:t>
      </w:r>
      <w:r w:rsidR="00BE1D51" w:rsidRPr="00C47EF8">
        <w:rPr>
          <w:rFonts w:ascii="方正小标宋_GBK" w:eastAsia="方正小标宋_GBK" w:hAnsi="宋体" w:hint="eastAsia"/>
          <w:sz w:val="42"/>
          <w:szCs w:val="44"/>
          <w:u w:val="single"/>
        </w:rPr>
        <w:t>201</w:t>
      </w:r>
      <w:r w:rsidR="004A0351" w:rsidRPr="00C47EF8">
        <w:rPr>
          <w:rFonts w:ascii="方正小标宋_GBK" w:eastAsia="方正小标宋_GBK" w:hAnsi="宋体" w:hint="eastAsia"/>
          <w:sz w:val="42"/>
          <w:szCs w:val="44"/>
          <w:u w:val="single"/>
        </w:rPr>
        <w:t>9</w:t>
      </w:r>
      <w:r w:rsidRPr="00C47EF8">
        <w:rPr>
          <w:rFonts w:ascii="方正小标宋_GBK" w:eastAsia="方正小标宋_GBK" w:hAnsi="宋体" w:hint="eastAsia"/>
          <w:sz w:val="42"/>
          <w:szCs w:val="44"/>
        </w:rPr>
        <w:t>年度</w:t>
      </w:r>
      <w:r w:rsidR="0016460A" w:rsidRPr="00C47EF8">
        <w:rPr>
          <w:rFonts w:ascii="方正小标宋_GBK" w:eastAsia="方正小标宋_GBK" w:hAnsi="宋体" w:hint="eastAsia"/>
          <w:sz w:val="42"/>
          <w:szCs w:val="44"/>
        </w:rPr>
        <w:t>考核</w:t>
      </w:r>
      <w:r w:rsidR="00F31462" w:rsidRPr="00C47EF8">
        <w:rPr>
          <w:rFonts w:ascii="方正小标宋_GBK" w:eastAsia="方正小标宋_GBK" w:hAnsi="宋体" w:hint="eastAsia"/>
          <w:sz w:val="42"/>
          <w:szCs w:val="44"/>
        </w:rPr>
        <w:t>业务登记</w:t>
      </w:r>
      <w:r w:rsidRPr="00C47EF8">
        <w:rPr>
          <w:rFonts w:ascii="方正小标宋_GBK" w:eastAsia="方正小标宋_GBK" w:hAnsi="宋体" w:hint="eastAsia"/>
          <w:sz w:val="42"/>
          <w:szCs w:val="44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721"/>
        <w:gridCol w:w="281"/>
        <w:gridCol w:w="1699"/>
        <w:gridCol w:w="234"/>
        <w:gridCol w:w="646"/>
        <w:gridCol w:w="20"/>
        <w:gridCol w:w="542"/>
        <w:gridCol w:w="1500"/>
        <w:gridCol w:w="122"/>
        <w:gridCol w:w="395"/>
        <w:gridCol w:w="1227"/>
        <w:gridCol w:w="1359"/>
      </w:tblGrid>
      <w:tr w:rsidR="00065CD3" w:rsidRPr="00065CD3" w:rsidTr="000567A5">
        <w:trPr>
          <w:trHeight w:val="615"/>
        </w:trPr>
        <w:tc>
          <w:tcPr>
            <w:tcW w:w="17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88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065CD3" w:rsidRPr="00065CD3" w:rsidRDefault="00065CD3" w:rsidP="00FC737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所在院（</w:t>
            </w:r>
            <w:r w:rsidR="00FC7373">
              <w:rPr>
                <w:rFonts w:ascii="宋体" w:hAnsi="宋体" w:hint="eastAsia"/>
                <w:color w:val="000000"/>
                <w:sz w:val="24"/>
              </w:rPr>
              <w:t>部</w:t>
            </w:r>
            <w:r w:rsidRPr="00065CD3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3103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5CD3" w:rsidRPr="00065CD3" w:rsidTr="000567A5">
        <w:trPr>
          <w:trHeight w:val="609"/>
        </w:trPr>
        <w:tc>
          <w:tcPr>
            <w:tcW w:w="17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来校工作时间</w:t>
            </w:r>
          </w:p>
        </w:tc>
        <w:tc>
          <w:tcPr>
            <w:tcW w:w="288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065CD3" w:rsidRPr="00065CD3" w:rsidRDefault="00065CD3" w:rsidP="000018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所在教研室</w:t>
            </w:r>
          </w:p>
        </w:tc>
        <w:tc>
          <w:tcPr>
            <w:tcW w:w="3103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5CD3" w:rsidRPr="00065CD3" w:rsidTr="000567A5">
        <w:trPr>
          <w:trHeight w:val="610"/>
        </w:trPr>
        <w:tc>
          <w:tcPr>
            <w:tcW w:w="17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065CD3" w:rsidRPr="00065CD3" w:rsidRDefault="00065CD3" w:rsidP="000018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103" w:type="dxa"/>
            <w:gridSpan w:val="4"/>
            <w:vAlign w:val="center"/>
          </w:tcPr>
          <w:p w:rsidR="00065CD3" w:rsidRPr="00065CD3" w:rsidRDefault="00065CD3" w:rsidP="0000237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65CD3" w:rsidRPr="00065CD3" w:rsidTr="000567A5">
        <w:trPr>
          <w:trHeight w:val="453"/>
        </w:trPr>
        <w:tc>
          <w:tcPr>
            <w:tcW w:w="1722" w:type="dxa"/>
            <w:gridSpan w:val="2"/>
            <w:vAlign w:val="center"/>
          </w:tcPr>
          <w:p w:rsidR="002E2072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现聘专业技术职务</w:t>
            </w:r>
          </w:p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及任职时间</w:t>
            </w:r>
          </w:p>
        </w:tc>
        <w:tc>
          <w:tcPr>
            <w:tcW w:w="288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兼任</w:t>
            </w:r>
            <w:r w:rsidR="00852180">
              <w:rPr>
                <w:rFonts w:ascii="宋体" w:hAnsi="宋体" w:hint="eastAsia"/>
                <w:color w:val="000000"/>
                <w:sz w:val="24"/>
              </w:rPr>
              <w:t>管理</w:t>
            </w:r>
            <w:r w:rsidRPr="00065CD3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65CD3">
              <w:rPr>
                <w:rFonts w:ascii="宋体" w:hAnsi="宋体" w:hint="eastAsia"/>
                <w:color w:val="000000"/>
                <w:sz w:val="24"/>
              </w:rPr>
              <w:t>及任职时间</w:t>
            </w:r>
          </w:p>
        </w:tc>
        <w:tc>
          <w:tcPr>
            <w:tcW w:w="3103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5CD3" w:rsidRPr="00065CD3" w:rsidTr="000567A5">
        <w:trPr>
          <w:cantSplit/>
          <w:trHeight w:val="446"/>
        </w:trPr>
        <w:tc>
          <w:tcPr>
            <w:tcW w:w="2003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sz w:val="24"/>
              </w:rPr>
            </w:pPr>
            <w:r w:rsidRPr="00065CD3">
              <w:rPr>
                <w:rFonts w:ascii="宋体" w:hAnsi="宋体" w:hint="eastAsia"/>
                <w:sz w:val="24"/>
              </w:rPr>
              <w:t>师德师风情况</w:t>
            </w:r>
          </w:p>
        </w:tc>
        <w:tc>
          <w:tcPr>
            <w:tcW w:w="7744" w:type="dxa"/>
            <w:gridSpan w:val="10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CD3" w:rsidRPr="00065CD3" w:rsidTr="000567A5">
        <w:trPr>
          <w:cantSplit/>
          <w:trHeight w:val="609"/>
        </w:trPr>
        <w:tc>
          <w:tcPr>
            <w:tcW w:w="1001" w:type="dxa"/>
            <w:vMerge w:val="restart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教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学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工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作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情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proofErr w:type="gramStart"/>
            <w:r w:rsidRPr="00065CD3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002" w:type="dxa"/>
            <w:gridSpan w:val="2"/>
            <w:vMerge w:val="restart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主讲</w:t>
            </w:r>
          </w:p>
          <w:p w:rsidR="00065CD3" w:rsidRPr="00065CD3" w:rsidRDefault="00065CD3" w:rsidP="00921359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课程</w:t>
            </w:r>
          </w:p>
        </w:tc>
        <w:tc>
          <w:tcPr>
            <w:tcW w:w="169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课程名称</w:t>
            </w:r>
          </w:p>
        </w:tc>
        <w:tc>
          <w:tcPr>
            <w:tcW w:w="1442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学期</w:t>
            </w: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任课班级</w:t>
            </w: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学生数</w:t>
            </w:r>
          </w:p>
        </w:tc>
        <w:tc>
          <w:tcPr>
            <w:tcW w:w="135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周课时数</w:t>
            </w:r>
          </w:p>
        </w:tc>
      </w:tr>
      <w:tr w:rsidR="00065CD3" w:rsidRPr="00065CD3" w:rsidTr="000567A5">
        <w:trPr>
          <w:cantSplit/>
          <w:trHeight w:hRule="exact" w:val="474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82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82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82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6B1823">
        <w:trPr>
          <w:cantSplit/>
          <w:trHeight w:val="1728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CD3" w:rsidRPr="00065CD3" w:rsidRDefault="00065CD3" w:rsidP="000402D6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辅导或指导学生社会实践工作情况</w:t>
            </w:r>
          </w:p>
        </w:tc>
        <w:tc>
          <w:tcPr>
            <w:tcW w:w="7744" w:type="dxa"/>
            <w:gridSpan w:val="10"/>
            <w:vAlign w:val="center"/>
          </w:tcPr>
          <w:p w:rsidR="00065CD3" w:rsidRPr="00065CD3" w:rsidRDefault="00065CD3" w:rsidP="00A067B5">
            <w:pPr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val="655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CD3" w:rsidRPr="00065CD3" w:rsidRDefault="00065CD3" w:rsidP="008932C4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指导学生见习实习情况</w:t>
            </w:r>
          </w:p>
        </w:tc>
        <w:tc>
          <w:tcPr>
            <w:tcW w:w="7744" w:type="dxa"/>
            <w:gridSpan w:val="10"/>
            <w:vAlign w:val="center"/>
          </w:tcPr>
          <w:p w:rsidR="00065CD3" w:rsidRPr="00065CD3" w:rsidRDefault="00065CD3" w:rsidP="00A067B5">
            <w:pPr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val="910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CD3" w:rsidRPr="00065CD3" w:rsidRDefault="00065CD3" w:rsidP="000402D6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指导毕业论文（设计）</w:t>
            </w:r>
          </w:p>
          <w:p w:rsidR="00065CD3" w:rsidRPr="00065CD3" w:rsidRDefault="00065CD3" w:rsidP="000402D6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情况</w:t>
            </w:r>
          </w:p>
        </w:tc>
        <w:tc>
          <w:tcPr>
            <w:tcW w:w="7744" w:type="dxa"/>
            <w:gridSpan w:val="10"/>
            <w:vAlign w:val="center"/>
          </w:tcPr>
          <w:p w:rsidR="00065CD3" w:rsidRPr="00065CD3" w:rsidRDefault="00065CD3" w:rsidP="00A067B5">
            <w:pPr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val="910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CD3" w:rsidRPr="00065CD3" w:rsidRDefault="002E2072" w:rsidP="000402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065CD3" w:rsidRPr="00065CD3">
              <w:rPr>
                <w:rFonts w:hint="eastAsia"/>
                <w:sz w:val="24"/>
              </w:rPr>
              <w:t>教学工作量</w:t>
            </w:r>
          </w:p>
        </w:tc>
        <w:tc>
          <w:tcPr>
            <w:tcW w:w="2579" w:type="dxa"/>
            <w:gridSpan w:val="3"/>
            <w:vAlign w:val="center"/>
          </w:tcPr>
          <w:p w:rsidR="00065CD3" w:rsidRPr="00065CD3" w:rsidRDefault="00065CD3" w:rsidP="00A067B5">
            <w:pPr>
              <w:rPr>
                <w:sz w:val="24"/>
              </w:rPr>
            </w:pPr>
            <w:r w:rsidRPr="00065CD3">
              <w:rPr>
                <w:rFonts w:hint="eastAsia"/>
                <w:sz w:val="24"/>
                <w:u w:val="single"/>
              </w:rPr>
              <w:t xml:space="preserve">             </w:t>
            </w:r>
            <w:r w:rsidRPr="00065CD3">
              <w:rPr>
                <w:rFonts w:hint="eastAsia"/>
                <w:sz w:val="24"/>
              </w:rPr>
              <w:t>课时</w:t>
            </w:r>
          </w:p>
        </w:tc>
        <w:tc>
          <w:tcPr>
            <w:tcW w:w="2579" w:type="dxa"/>
            <w:gridSpan w:val="5"/>
            <w:vAlign w:val="center"/>
          </w:tcPr>
          <w:p w:rsidR="00065CD3" w:rsidRPr="00065CD3" w:rsidRDefault="00065CD3" w:rsidP="00042A3F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同教研室</w:t>
            </w:r>
          </w:p>
          <w:p w:rsidR="00065CD3" w:rsidRPr="00065CD3" w:rsidRDefault="00065CD3" w:rsidP="00042A3F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平均工作量</w:t>
            </w:r>
          </w:p>
        </w:tc>
        <w:tc>
          <w:tcPr>
            <w:tcW w:w="2586" w:type="dxa"/>
            <w:gridSpan w:val="2"/>
            <w:vAlign w:val="center"/>
          </w:tcPr>
          <w:p w:rsidR="00065CD3" w:rsidRPr="00065CD3" w:rsidRDefault="00065CD3" w:rsidP="00042A3F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  <w:u w:val="single"/>
              </w:rPr>
              <w:t xml:space="preserve">           </w:t>
            </w:r>
            <w:r w:rsidRPr="00065CD3">
              <w:rPr>
                <w:rFonts w:hint="eastAsia"/>
                <w:sz w:val="24"/>
              </w:rPr>
              <w:t>课时</w:t>
            </w:r>
          </w:p>
        </w:tc>
      </w:tr>
      <w:tr w:rsidR="00065CD3" w:rsidRPr="00065CD3" w:rsidTr="000567A5">
        <w:trPr>
          <w:cantSplit/>
          <w:trHeight w:val="989"/>
        </w:trPr>
        <w:tc>
          <w:tcPr>
            <w:tcW w:w="1001" w:type="dxa"/>
            <w:vMerge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CD3" w:rsidRPr="00065CD3" w:rsidRDefault="00065CD3" w:rsidP="00553CAD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年度教学质量考核情况</w:t>
            </w:r>
          </w:p>
        </w:tc>
        <w:tc>
          <w:tcPr>
            <w:tcW w:w="7744" w:type="dxa"/>
            <w:gridSpan w:val="10"/>
            <w:vAlign w:val="center"/>
          </w:tcPr>
          <w:p w:rsidR="00065CD3" w:rsidRPr="00065CD3" w:rsidRDefault="00065CD3" w:rsidP="002A594B">
            <w:pPr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（优秀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合格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不合格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没参加考核）：</w:t>
            </w:r>
          </w:p>
          <w:p w:rsidR="00065CD3" w:rsidRPr="00065CD3" w:rsidRDefault="00065CD3" w:rsidP="002A594B">
            <w:pPr>
              <w:rPr>
                <w:sz w:val="24"/>
              </w:rPr>
            </w:pPr>
          </w:p>
          <w:p w:rsidR="00065CD3" w:rsidRPr="00065CD3" w:rsidRDefault="00BF663E" w:rsidP="002A59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</w:tc>
      </w:tr>
      <w:tr w:rsidR="00065CD3" w:rsidRPr="00065CD3" w:rsidTr="000567A5">
        <w:trPr>
          <w:cantSplit/>
          <w:trHeight w:hRule="exact" w:val="706"/>
        </w:trPr>
        <w:tc>
          <w:tcPr>
            <w:tcW w:w="1001" w:type="dxa"/>
            <w:vMerge w:val="restart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lastRenderedPageBreak/>
              <w:t>教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科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proofErr w:type="gramStart"/>
            <w:r w:rsidRPr="00065CD3">
              <w:rPr>
                <w:rFonts w:hint="eastAsia"/>
                <w:sz w:val="24"/>
              </w:rPr>
              <w:t>研</w:t>
            </w:r>
            <w:proofErr w:type="gramEnd"/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工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作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情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proofErr w:type="gramStart"/>
            <w:r w:rsidRPr="00065CD3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论文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著作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成果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sz w:val="24"/>
              </w:rPr>
              <w:t>参</w:t>
            </w:r>
            <w:r w:rsidRPr="00065CD3">
              <w:rPr>
                <w:rFonts w:hint="eastAsia"/>
                <w:sz w:val="24"/>
              </w:rPr>
              <w:t>展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项目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名称</w:t>
            </w: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刊物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出版社</w:t>
            </w:r>
            <w:r w:rsidRPr="00065CD3">
              <w:rPr>
                <w:rFonts w:hint="eastAsia"/>
                <w:sz w:val="24"/>
              </w:rPr>
              <w:t>/</w:t>
            </w:r>
            <w:r w:rsidRPr="00065CD3">
              <w:rPr>
                <w:rFonts w:hint="eastAsia"/>
                <w:sz w:val="24"/>
              </w:rPr>
              <w:t>单位</w:t>
            </w: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本人承担部分</w:t>
            </w: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153E6A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153E6A" w:rsidRPr="00065CD3" w:rsidRDefault="00153E6A">
            <w:pPr>
              <w:jc w:val="center"/>
              <w:rPr>
                <w:sz w:val="24"/>
              </w:rPr>
            </w:pPr>
          </w:p>
        </w:tc>
        <w:tc>
          <w:tcPr>
            <w:tcW w:w="8746" w:type="dxa"/>
            <w:gridSpan w:val="12"/>
            <w:vAlign w:val="center"/>
          </w:tcPr>
          <w:p w:rsidR="00153E6A" w:rsidRPr="00065CD3" w:rsidRDefault="00153E6A" w:rsidP="00153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本年度科</w:t>
            </w:r>
            <w:r w:rsidR="00B44A64">
              <w:rPr>
                <w:rFonts w:hint="eastAsia"/>
                <w:sz w:val="24"/>
              </w:rPr>
              <w:t>（教）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积分</w:t>
            </w: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 w:val="restart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培训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情况</w:t>
            </w: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 w:rsidP="00626ED1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培训形式</w:t>
            </w: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培训单位</w:t>
            </w: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培训内容</w:t>
            </w: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 w:val="restart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到行业、企业挂职情况</w:t>
            </w: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挂职单位</w:t>
            </w: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挂职内容</w:t>
            </w: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挂职时间</w:t>
            </w: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 w:val="restart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个人</w:t>
            </w:r>
          </w:p>
          <w:p w:rsidR="00065CD3" w:rsidRPr="00065CD3" w:rsidRDefault="00065CD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获奖</w:t>
            </w:r>
          </w:p>
          <w:p w:rsidR="00065CD3" w:rsidRPr="00065CD3" w:rsidRDefault="00065CD3" w:rsidP="004C2070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情况</w:t>
            </w: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 w:rsidP="004C2070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奖项名称</w:t>
            </w: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 w:rsidP="004C2070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主办单位</w:t>
            </w: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 w:rsidP="004C2070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奖项级别</w:t>
            </w: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 w:rsidP="004C2070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54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65"/>
        </w:trPr>
        <w:tc>
          <w:tcPr>
            <w:tcW w:w="1001" w:type="dxa"/>
            <w:vMerge w:val="restart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指导学生获奖情况</w:t>
            </w: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获奖名称</w:t>
            </w: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主办单位</w:t>
            </w: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获奖级别</w:t>
            </w:r>
          </w:p>
        </w:tc>
      </w:tr>
      <w:tr w:rsidR="00065CD3" w:rsidRPr="00065CD3" w:rsidTr="000567A5">
        <w:trPr>
          <w:cantSplit/>
          <w:trHeight w:hRule="exact" w:val="465"/>
        </w:trPr>
        <w:tc>
          <w:tcPr>
            <w:tcW w:w="1001" w:type="dxa"/>
            <w:vMerge/>
            <w:vAlign w:val="center"/>
          </w:tcPr>
          <w:p w:rsidR="00065CD3" w:rsidRPr="00065CD3" w:rsidRDefault="00065CD3" w:rsidP="000F7CA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65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</w:tr>
      <w:tr w:rsidR="00065CD3" w:rsidRPr="00065CD3" w:rsidTr="000567A5">
        <w:trPr>
          <w:cantSplit/>
          <w:trHeight w:hRule="exact" w:val="471"/>
        </w:trPr>
        <w:tc>
          <w:tcPr>
            <w:tcW w:w="1001" w:type="dxa"/>
            <w:vMerge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935" w:type="dxa"/>
            <w:gridSpan w:val="4"/>
            <w:vAlign w:val="center"/>
          </w:tcPr>
          <w:p w:rsidR="00065CD3" w:rsidRPr="00065CD3" w:rsidRDefault="00065CD3">
            <w:pPr>
              <w:jc w:val="center"/>
              <w:rPr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065CD3" w:rsidRPr="00065CD3" w:rsidRDefault="00065CD3" w:rsidP="006C09A7">
            <w:pPr>
              <w:rPr>
                <w:sz w:val="24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065CD3" w:rsidRPr="00065CD3" w:rsidRDefault="00065CD3" w:rsidP="006C09A7">
            <w:pPr>
              <w:rPr>
                <w:sz w:val="24"/>
              </w:rPr>
            </w:pPr>
          </w:p>
        </w:tc>
      </w:tr>
      <w:tr w:rsidR="00065CD3" w:rsidRPr="00065CD3" w:rsidTr="006B1823">
        <w:trPr>
          <w:cantSplit/>
          <w:trHeight w:val="2207"/>
        </w:trPr>
        <w:tc>
          <w:tcPr>
            <w:tcW w:w="1001" w:type="dxa"/>
            <w:vAlign w:val="center"/>
          </w:tcPr>
          <w:p w:rsidR="00065CD3" w:rsidRPr="00065CD3" w:rsidRDefault="00065CD3">
            <w:pPr>
              <w:jc w:val="center"/>
              <w:rPr>
                <w:rFonts w:ascii="宋体" w:hAnsi="宋体"/>
                <w:sz w:val="24"/>
              </w:rPr>
            </w:pPr>
            <w:r w:rsidRPr="00065CD3">
              <w:rPr>
                <w:rFonts w:ascii="宋体" w:hAnsi="宋体" w:hint="eastAsia"/>
                <w:sz w:val="24"/>
              </w:rPr>
              <w:t>教研室审核</w:t>
            </w:r>
          </w:p>
        </w:tc>
        <w:tc>
          <w:tcPr>
            <w:tcW w:w="4143" w:type="dxa"/>
            <w:gridSpan w:val="7"/>
            <w:vAlign w:val="bottom"/>
          </w:tcPr>
          <w:p w:rsidR="00065CD3" w:rsidRPr="00065CD3" w:rsidRDefault="00065CD3" w:rsidP="00065CD3">
            <w:pPr>
              <w:ind w:firstLineChars="100" w:firstLine="240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教研室负责人签字：</w:t>
            </w:r>
          </w:p>
          <w:p w:rsidR="00065CD3" w:rsidRPr="00065CD3" w:rsidRDefault="00065CD3" w:rsidP="00065CD3">
            <w:pPr>
              <w:ind w:firstLineChars="250" w:firstLine="600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年</w:t>
            </w:r>
            <w:r w:rsidRPr="00065CD3">
              <w:rPr>
                <w:rFonts w:hint="eastAsia"/>
                <w:sz w:val="24"/>
              </w:rPr>
              <w:t xml:space="preserve">   </w:t>
            </w:r>
            <w:r w:rsidRPr="00065CD3">
              <w:rPr>
                <w:rFonts w:hint="eastAsia"/>
                <w:sz w:val="24"/>
              </w:rPr>
              <w:t>月</w:t>
            </w:r>
            <w:r w:rsidRPr="00065CD3">
              <w:rPr>
                <w:rFonts w:hint="eastAsia"/>
                <w:sz w:val="24"/>
              </w:rPr>
              <w:t xml:space="preserve">    </w:t>
            </w:r>
            <w:r w:rsidRPr="00065CD3">
              <w:rPr>
                <w:rFonts w:hint="eastAsia"/>
                <w:sz w:val="24"/>
              </w:rPr>
              <w:t>日</w:t>
            </w:r>
          </w:p>
        </w:tc>
        <w:tc>
          <w:tcPr>
            <w:tcW w:w="1622" w:type="dxa"/>
            <w:gridSpan w:val="2"/>
            <w:vAlign w:val="center"/>
          </w:tcPr>
          <w:p w:rsidR="00284238" w:rsidRDefault="00065CD3" w:rsidP="00D556CA">
            <w:pPr>
              <w:jc w:val="center"/>
              <w:rPr>
                <w:rFonts w:ascii="宋体" w:hAnsi="宋体"/>
                <w:sz w:val="24"/>
              </w:rPr>
            </w:pPr>
            <w:r w:rsidRPr="00065CD3">
              <w:rPr>
                <w:rFonts w:ascii="宋体" w:hAnsi="宋体" w:hint="eastAsia"/>
                <w:sz w:val="24"/>
              </w:rPr>
              <w:t>教学单位</w:t>
            </w:r>
          </w:p>
          <w:p w:rsidR="00065CD3" w:rsidRPr="00065CD3" w:rsidRDefault="00065CD3" w:rsidP="00D556CA">
            <w:pPr>
              <w:jc w:val="center"/>
              <w:rPr>
                <w:rFonts w:ascii="宋体" w:hAnsi="宋体"/>
                <w:sz w:val="24"/>
              </w:rPr>
            </w:pPr>
            <w:r w:rsidRPr="00065CD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981" w:type="dxa"/>
            <w:gridSpan w:val="3"/>
            <w:vAlign w:val="bottom"/>
          </w:tcPr>
          <w:p w:rsidR="00065CD3" w:rsidRPr="00065CD3" w:rsidRDefault="00065CD3">
            <w:pPr>
              <w:ind w:firstLine="540"/>
              <w:jc w:val="center"/>
              <w:rPr>
                <w:sz w:val="24"/>
              </w:rPr>
            </w:pPr>
          </w:p>
          <w:p w:rsidR="00065CD3" w:rsidRPr="00065CD3" w:rsidRDefault="00065CD3">
            <w:pPr>
              <w:ind w:firstLine="540"/>
              <w:jc w:val="center"/>
              <w:rPr>
                <w:sz w:val="24"/>
              </w:rPr>
            </w:pPr>
          </w:p>
          <w:p w:rsidR="00065CD3" w:rsidRPr="00065CD3" w:rsidRDefault="00065CD3">
            <w:pPr>
              <w:ind w:firstLine="540"/>
              <w:jc w:val="center"/>
              <w:rPr>
                <w:sz w:val="24"/>
              </w:rPr>
            </w:pPr>
          </w:p>
          <w:p w:rsidR="00065CD3" w:rsidRPr="00065CD3" w:rsidRDefault="00065CD3" w:rsidP="00065CD3">
            <w:pPr>
              <w:ind w:left="600" w:hangingChars="250" w:hanging="600"/>
              <w:jc w:val="left"/>
              <w:rPr>
                <w:sz w:val="24"/>
              </w:rPr>
            </w:pPr>
            <w:r w:rsidRPr="00065CD3">
              <w:rPr>
                <w:rFonts w:hint="eastAsia"/>
                <w:sz w:val="24"/>
              </w:rPr>
              <w:t>负责人签字：</w:t>
            </w:r>
            <w:r w:rsidRPr="00065CD3">
              <w:rPr>
                <w:rFonts w:hint="eastAsia"/>
                <w:sz w:val="24"/>
              </w:rPr>
              <w:t xml:space="preserve">   </w:t>
            </w:r>
            <w:r w:rsidRPr="00065CD3">
              <w:rPr>
                <w:sz w:val="24"/>
              </w:rPr>
              <w:t xml:space="preserve">                      </w:t>
            </w:r>
            <w:r w:rsidRPr="00065CD3">
              <w:rPr>
                <w:rFonts w:hint="eastAsia"/>
                <w:sz w:val="24"/>
              </w:rPr>
              <w:t>年</w:t>
            </w:r>
            <w:r w:rsidRPr="00065CD3">
              <w:rPr>
                <w:rFonts w:hint="eastAsia"/>
                <w:sz w:val="24"/>
              </w:rPr>
              <w:t xml:space="preserve">   </w:t>
            </w:r>
            <w:r w:rsidRPr="00065CD3">
              <w:rPr>
                <w:rFonts w:hint="eastAsia"/>
                <w:sz w:val="24"/>
              </w:rPr>
              <w:t>月</w:t>
            </w:r>
            <w:r w:rsidRPr="00065CD3">
              <w:rPr>
                <w:rFonts w:hint="eastAsia"/>
                <w:sz w:val="24"/>
              </w:rPr>
              <w:t xml:space="preserve">    </w:t>
            </w:r>
            <w:r w:rsidRPr="00065CD3">
              <w:rPr>
                <w:rFonts w:hint="eastAsia"/>
                <w:sz w:val="24"/>
              </w:rPr>
              <w:t>日</w:t>
            </w:r>
          </w:p>
        </w:tc>
      </w:tr>
    </w:tbl>
    <w:p w:rsidR="006B1823" w:rsidRDefault="00CE3760" w:rsidP="006B1823">
      <w:pPr>
        <w:spacing w:line="400" w:lineRule="atLeast"/>
        <w:ind w:firstLineChars="150" w:firstLine="360"/>
        <w:rPr>
          <w:rFonts w:hint="eastAsia"/>
          <w:sz w:val="24"/>
        </w:rPr>
      </w:pPr>
      <w:r w:rsidRPr="006B1823">
        <w:rPr>
          <w:rFonts w:hint="eastAsia"/>
          <w:sz w:val="24"/>
        </w:rPr>
        <w:t>说明：</w:t>
      </w:r>
    </w:p>
    <w:p w:rsidR="00CE3760" w:rsidRPr="006B1823" w:rsidRDefault="00C726F6" w:rsidP="006B1823">
      <w:pPr>
        <w:spacing w:line="400" w:lineRule="atLeast"/>
        <w:ind w:firstLineChars="150" w:firstLine="360"/>
        <w:rPr>
          <w:sz w:val="24"/>
        </w:rPr>
      </w:pPr>
      <w:r w:rsidRPr="006B1823">
        <w:rPr>
          <w:rFonts w:hint="eastAsia"/>
          <w:sz w:val="24"/>
        </w:rPr>
        <w:t>1.</w:t>
      </w:r>
      <w:r w:rsidR="003E6BC3" w:rsidRPr="006B1823">
        <w:rPr>
          <w:rFonts w:hint="eastAsia"/>
          <w:sz w:val="24"/>
        </w:rPr>
        <w:t>本表</w:t>
      </w:r>
      <w:r w:rsidR="005242ED" w:rsidRPr="006B1823">
        <w:rPr>
          <w:rFonts w:hint="eastAsia"/>
          <w:sz w:val="24"/>
        </w:rPr>
        <w:t>除教师（含进修教师）填报外，在专业技术兼职岗位选择教师岗位</w:t>
      </w:r>
      <w:r w:rsidR="00CE3760" w:rsidRPr="006B1823">
        <w:rPr>
          <w:rFonts w:hint="eastAsia"/>
          <w:sz w:val="24"/>
        </w:rPr>
        <w:t>人员</w:t>
      </w:r>
      <w:r w:rsidR="005242ED" w:rsidRPr="006B1823">
        <w:rPr>
          <w:rFonts w:hint="eastAsia"/>
          <w:sz w:val="24"/>
        </w:rPr>
        <w:t>也须填报</w:t>
      </w:r>
      <w:r w:rsidR="00CE3760" w:rsidRPr="006B1823">
        <w:rPr>
          <w:rFonts w:hint="eastAsia"/>
          <w:sz w:val="24"/>
        </w:rPr>
        <w:t>。</w:t>
      </w:r>
    </w:p>
    <w:p w:rsidR="0020452A" w:rsidRPr="006B1823" w:rsidRDefault="00C726F6" w:rsidP="006B1823">
      <w:pPr>
        <w:spacing w:line="400" w:lineRule="atLeast"/>
        <w:ind w:firstLineChars="150" w:firstLine="360"/>
        <w:rPr>
          <w:sz w:val="24"/>
        </w:rPr>
      </w:pPr>
      <w:r w:rsidRPr="006B1823">
        <w:rPr>
          <w:rFonts w:hint="eastAsia"/>
          <w:sz w:val="24"/>
        </w:rPr>
        <w:t>2.</w:t>
      </w:r>
      <w:r w:rsidRPr="006B1823">
        <w:rPr>
          <w:rFonts w:hint="eastAsia"/>
          <w:sz w:val="24"/>
        </w:rPr>
        <w:t>本表由教师填报，教研室审核后，各教学单位统一审定，</w:t>
      </w:r>
      <w:r w:rsidR="00DA4E74" w:rsidRPr="006B1823">
        <w:rPr>
          <w:rFonts w:hint="eastAsia"/>
          <w:sz w:val="24"/>
        </w:rPr>
        <w:t>附年度考核登记表后进行</w:t>
      </w:r>
      <w:r w:rsidRPr="006B1823">
        <w:rPr>
          <w:rFonts w:hint="eastAsia"/>
          <w:sz w:val="24"/>
        </w:rPr>
        <w:t>存档。</w:t>
      </w:r>
    </w:p>
    <w:p w:rsidR="008A5DD9" w:rsidRPr="006B1823" w:rsidRDefault="00153E6A" w:rsidP="006B1823">
      <w:pPr>
        <w:spacing w:line="400" w:lineRule="atLeast"/>
        <w:ind w:firstLineChars="150" w:firstLine="360"/>
        <w:rPr>
          <w:sz w:val="24"/>
        </w:rPr>
      </w:pPr>
      <w:r w:rsidRPr="006B1823">
        <w:rPr>
          <w:rFonts w:hint="eastAsia"/>
          <w:sz w:val="24"/>
        </w:rPr>
        <w:t>3.</w:t>
      </w:r>
      <w:r w:rsidR="00E241D3" w:rsidRPr="006B1823">
        <w:rPr>
          <w:rFonts w:hint="eastAsia"/>
          <w:sz w:val="24"/>
        </w:rPr>
        <w:t>本表</w:t>
      </w:r>
      <w:r w:rsidR="00E241D3" w:rsidRPr="006B1823">
        <w:rPr>
          <w:rFonts w:hint="eastAsia"/>
          <w:sz w:val="24"/>
        </w:rPr>
        <w:t>正反两页打印</w:t>
      </w:r>
      <w:bookmarkStart w:id="0" w:name="_GoBack"/>
      <w:bookmarkEnd w:id="0"/>
      <w:r w:rsidR="00E241D3" w:rsidRPr="006B1823">
        <w:rPr>
          <w:rFonts w:hint="eastAsia"/>
          <w:sz w:val="24"/>
        </w:rPr>
        <w:t>，表中所填项目须填写完整</w:t>
      </w:r>
      <w:r w:rsidR="00E241D3" w:rsidRPr="006B1823">
        <w:rPr>
          <w:rFonts w:hint="eastAsia"/>
          <w:sz w:val="24"/>
        </w:rPr>
        <w:t>。</w:t>
      </w:r>
    </w:p>
    <w:sectPr w:rsidR="008A5DD9" w:rsidRPr="006B1823" w:rsidSect="00F31462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9D" w:rsidRDefault="00E26E9D">
      <w:r>
        <w:separator/>
      </w:r>
    </w:p>
  </w:endnote>
  <w:endnote w:type="continuationSeparator" w:id="0">
    <w:p w:rsidR="00E26E9D" w:rsidRDefault="00E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9D" w:rsidRDefault="00E26E9D">
      <w:r>
        <w:separator/>
      </w:r>
    </w:p>
  </w:footnote>
  <w:footnote w:type="continuationSeparator" w:id="0">
    <w:p w:rsidR="00E26E9D" w:rsidRDefault="00E2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3E" w:rsidRDefault="00BF663E" w:rsidP="00A32A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7B3"/>
    <w:rsid w:val="000018B4"/>
    <w:rsid w:val="00002373"/>
    <w:rsid w:val="00020943"/>
    <w:rsid w:val="000402D6"/>
    <w:rsid w:val="00041AC4"/>
    <w:rsid w:val="0004214D"/>
    <w:rsid w:val="00042A3F"/>
    <w:rsid w:val="00047483"/>
    <w:rsid w:val="000567A5"/>
    <w:rsid w:val="00065CD3"/>
    <w:rsid w:val="00092B28"/>
    <w:rsid w:val="000E6C2F"/>
    <w:rsid w:val="000F7CA3"/>
    <w:rsid w:val="00141C89"/>
    <w:rsid w:val="00153E6A"/>
    <w:rsid w:val="0016460A"/>
    <w:rsid w:val="00200F3B"/>
    <w:rsid w:val="0020452A"/>
    <w:rsid w:val="00223F8B"/>
    <w:rsid w:val="00230791"/>
    <w:rsid w:val="00256CF3"/>
    <w:rsid w:val="00284238"/>
    <w:rsid w:val="002A594B"/>
    <w:rsid w:val="002C0027"/>
    <w:rsid w:val="002E2072"/>
    <w:rsid w:val="00383406"/>
    <w:rsid w:val="003D021E"/>
    <w:rsid w:val="003D10DA"/>
    <w:rsid w:val="003E6BC3"/>
    <w:rsid w:val="003E6BF7"/>
    <w:rsid w:val="00433594"/>
    <w:rsid w:val="0045438C"/>
    <w:rsid w:val="004609B5"/>
    <w:rsid w:val="004A0351"/>
    <w:rsid w:val="004C0511"/>
    <w:rsid w:val="004C2070"/>
    <w:rsid w:val="00505DF1"/>
    <w:rsid w:val="0051684F"/>
    <w:rsid w:val="005242ED"/>
    <w:rsid w:val="00540D5B"/>
    <w:rsid w:val="00553CAD"/>
    <w:rsid w:val="00560C4C"/>
    <w:rsid w:val="00567608"/>
    <w:rsid w:val="005E1322"/>
    <w:rsid w:val="006047B3"/>
    <w:rsid w:val="00626ED1"/>
    <w:rsid w:val="00632181"/>
    <w:rsid w:val="00664401"/>
    <w:rsid w:val="00677E57"/>
    <w:rsid w:val="006B1823"/>
    <w:rsid w:val="006C09A7"/>
    <w:rsid w:val="00704F2B"/>
    <w:rsid w:val="00712175"/>
    <w:rsid w:val="007201FA"/>
    <w:rsid w:val="0073477C"/>
    <w:rsid w:val="00780937"/>
    <w:rsid w:val="007C0E9F"/>
    <w:rsid w:val="00830A3C"/>
    <w:rsid w:val="00834BDC"/>
    <w:rsid w:val="00852180"/>
    <w:rsid w:val="008932C4"/>
    <w:rsid w:val="008A5DD9"/>
    <w:rsid w:val="00921359"/>
    <w:rsid w:val="00921755"/>
    <w:rsid w:val="00944B2F"/>
    <w:rsid w:val="00945C64"/>
    <w:rsid w:val="0094799A"/>
    <w:rsid w:val="0099583C"/>
    <w:rsid w:val="00A067B5"/>
    <w:rsid w:val="00A13B5B"/>
    <w:rsid w:val="00A32AAE"/>
    <w:rsid w:val="00A433AA"/>
    <w:rsid w:val="00A44E71"/>
    <w:rsid w:val="00A62030"/>
    <w:rsid w:val="00A83B94"/>
    <w:rsid w:val="00AB36CA"/>
    <w:rsid w:val="00AB6CE1"/>
    <w:rsid w:val="00AC4F3D"/>
    <w:rsid w:val="00AE0290"/>
    <w:rsid w:val="00AE5B8D"/>
    <w:rsid w:val="00B44A64"/>
    <w:rsid w:val="00B81A9F"/>
    <w:rsid w:val="00B84009"/>
    <w:rsid w:val="00BA13E8"/>
    <w:rsid w:val="00BA723C"/>
    <w:rsid w:val="00BE1D51"/>
    <w:rsid w:val="00BF663E"/>
    <w:rsid w:val="00C3119C"/>
    <w:rsid w:val="00C47EF8"/>
    <w:rsid w:val="00C726F6"/>
    <w:rsid w:val="00C839EA"/>
    <w:rsid w:val="00CA37D6"/>
    <w:rsid w:val="00CA593D"/>
    <w:rsid w:val="00CE3760"/>
    <w:rsid w:val="00CF70BB"/>
    <w:rsid w:val="00D11A3A"/>
    <w:rsid w:val="00D3786E"/>
    <w:rsid w:val="00D4563F"/>
    <w:rsid w:val="00D47ABA"/>
    <w:rsid w:val="00D556CA"/>
    <w:rsid w:val="00D66B29"/>
    <w:rsid w:val="00DA4E74"/>
    <w:rsid w:val="00E241D3"/>
    <w:rsid w:val="00E26E9D"/>
    <w:rsid w:val="00E368BA"/>
    <w:rsid w:val="00E42A0A"/>
    <w:rsid w:val="00EA4130"/>
    <w:rsid w:val="00F0018C"/>
    <w:rsid w:val="00F059CE"/>
    <w:rsid w:val="00F31462"/>
    <w:rsid w:val="00F571DD"/>
    <w:rsid w:val="00F632E5"/>
    <w:rsid w:val="00FC7373"/>
    <w:rsid w:val="00FD31F9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5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673</Characters>
  <Application>Microsoft Office Word</Application>
  <DocSecurity>0</DocSecurity>
  <Lines>5</Lines>
  <Paragraphs>1</Paragraphs>
  <ScaleCrop>false</ScaleCrop>
  <Company>chsz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巢湖学院教师200  年度岗位职责考核表</dc:title>
  <dc:creator>123</dc:creator>
  <cp:lastModifiedBy>李昆</cp:lastModifiedBy>
  <cp:revision>7</cp:revision>
  <dcterms:created xsi:type="dcterms:W3CDTF">2019-01-09T01:56:00Z</dcterms:created>
  <dcterms:modified xsi:type="dcterms:W3CDTF">2020-01-02T08:15:00Z</dcterms:modified>
</cp:coreProperties>
</file>